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CA1" w14:textId="1C9F4A84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2B239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7B5E6B74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7C3F54" w14:paraId="60576D4C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04D41CA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5EE1DDF0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1A0C2E43" w14:textId="25FA7914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  <w:r w:rsidR="001335A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3149C23A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1508D5D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00CC7D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2CB1850B" w14:textId="1503C6EA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19DF9A33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5ACECA1" w14:textId="4EBF1B56" w:rsidR="007C3F54" w:rsidRPr="000410D7" w:rsidRDefault="001335A0" w:rsidP="00140344">
            <w:pPr>
              <w:rPr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20CC1F" wp14:editId="6377EC8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-638810</wp:posOffset>
                      </wp:positionV>
                      <wp:extent cx="304800" cy="140462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7C2EB" w14:textId="4CF2BFE5" w:rsidR="001335A0" w:rsidRPr="001335A0" w:rsidRDefault="001335A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0C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-50.3pt;width:24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GH/QEAANQ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" filled="f" stroked="f">
                      <v:textbox style="mso-fit-shape-to-text:t">
                        <w:txbxContent>
                          <w:p w14:paraId="1237C2EB" w14:textId="4CF2BFE5" w:rsidR="001335A0" w:rsidRPr="001335A0" w:rsidRDefault="001335A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F54"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05FEDA3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1D066865" w14:textId="1C7850C3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3C1B263F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322B5026" w14:textId="77777777" w:rsidR="007C3F54" w:rsidRDefault="007C3F54" w:rsidP="00140344"/>
        </w:tc>
        <w:tc>
          <w:tcPr>
            <w:tcW w:w="2835" w:type="dxa"/>
            <w:vAlign w:val="center"/>
          </w:tcPr>
          <w:p w14:paraId="42AE8F6E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3DC14FB2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E9161F" w14:paraId="45648E26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07D8F230" w14:textId="16D4B6F3" w:rsidR="00E9161F" w:rsidRDefault="00E9161F" w:rsidP="00E9161F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28CFC27A" w14:textId="17B89992" w:rsidR="00E9161F" w:rsidRPr="0026129C" w:rsidRDefault="00E9161F" w:rsidP="00E9161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9161F" w14:paraId="264A0CAF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16B85AE9" w14:textId="206D7BA7" w:rsidR="00E9161F" w:rsidRDefault="00E9161F" w:rsidP="00E9161F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39845F55" w14:textId="1FE846AA" w:rsidR="00E9161F" w:rsidRPr="001335A0" w:rsidRDefault="00E9161F" w:rsidP="00E9161F">
            <w:pPr>
              <w:wordWrap w:val="0"/>
              <w:jc w:val="right"/>
              <w:rPr>
                <w:b/>
                <w:bCs/>
                <w:color w:val="FF000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3DAE1AC0" w14:textId="77777777" w:rsidR="003A69A5" w:rsidRDefault="003A69A5">
      <w:pPr>
        <w:rPr>
          <w:lang w:eastAsia="ja-JP"/>
        </w:rPr>
      </w:pPr>
    </w:p>
    <w:p w14:paraId="5B451483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7C3F54" w14:paraId="16AC3B5E" w14:textId="77777777" w:rsidTr="00A91FCB">
        <w:trPr>
          <w:trHeight w:hRule="exact" w:val="454"/>
        </w:trPr>
        <w:tc>
          <w:tcPr>
            <w:tcW w:w="2835" w:type="dxa"/>
            <w:vAlign w:val="center"/>
          </w:tcPr>
          <w:p w14:paraId="0430BA7D" w14:textId="70BAC22C" w:rsidR="007C3F54" w:rsidRPr="008D6EEA" w:rsidRDefault="00E111BF" w:rsidP="00DF4BB3">
            <w:r>
              <w:rPr>
                <w:rFonts w:hint="eastAsia"/>
                <w:lang w:eastAsia="ja-JP"/>
              </w:rPr>
              <w:t>展示会</w:t>
            </w:r>
            <w:r w:rsidR="00FC3D71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14:paraId="2859C376" w14:textId="2CEBAC52" w:rsidR="007C3F54" w:rsidRPr="0026129C" w:rsidRDefault="007C3F54" w:rsidP="00F24873">
            <w:pPr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132BCC" w:rsidRPr="001335A0" w14:paraId="4EE1D902" w14:textId="77777777" w:rsidTr="00E9161F">
        <w:trPr>
          <w:trHeight w:hRule="exact" w:val="469"/>
        </w:trPr>
        <w:tc>
          <w:tcPr>
            <w:tcW w:w="2835" w:type="dxa"/>
            <w:vAlign w:val="center"/>
          </w:tcPr>
          <w:p w14:paraId="66DDC542" w14:textId="7E64C8D4" w:rsidR="00132BCC" w:rsidRDefault="00132BCC" w:rsidP="00132BC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展示会</w:t>
            </w:r>
            <w:r w:rsidR="00FC3D71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会場（所在地）</w:t>
            </w:r>
          </w:p>
        </w:tc>
        <w:tc>
          <w:tcPr>
            <w:tcW w:w="6237" w:type="dxa"/>
            <w:gridSpan w:val="2"/>
            <w:vAlign w:val="center"/>
          </w:tcPr>
          <w:p w14:paraId="64E561B2" w14:textId="683E80FB" w:rsidR="001335A0" w:rsidRPr="0026129C" w:rsidRDefault="001335A0" w:rsidP="001335A0">
            <w:pPr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7C3F54" w14:paraId="37F83E95" w14:textId="77777777" w:rsidTr="00A91FCB">
        <w:trPr>
          <w:trHeight w:hRule="exact" w:val="454"/>
        </w:trPr>
        <w:tc>
          <w:tcPr>
            <w:tcW w:w="2835" w:type="dxa"/>
            <w:vAlign w:val="center"/>
          </w:tcPr>
          <w:p w14:paraId="686E5326" w14:textId="3DD19145" w:rsidR="007C3F54" w:rsidRDefault="00E111BF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展示会</w:t>
            </w:r>
            <w:r w:rsidR="00FC3D71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主催者</w:t>
            </w:r>
          </w:p>
        </w:tc>
        <w:tc>
          <w:tcPr>
            <w:tcW w:w="6237" w:type="dxa"/>
            <w:gridSpan w:val="2"/>
            <w:vAlign w:val="center"/>
          </w:tcPr>
          <w:p w14:paraId="10EB8FCC" w14:textId="40E70A0E" w:rsidR="007C3F54" w:rsidRPr="0026129C" w:rsidRDefault="007C3F54" w:rsidP="00F2487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B1B06" w14:paraId="013A078E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BD9261A" w14:textId="4AF6432E" w:rsidR="00BB1B06" w:rsidRDefault="003D2B5E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出展の期間</w:t>
            </w:r>
          </w:p>
        </w:tc>
        <w:tc>
          <w:tcPr>
            <w:tcW w:w="6237" w:type="dxa"/>
            <w:gridSpan w:val="2"/>
            <w:vAlign w:val="center"/>
          </w:tcPr>
          <w:p w14:paraId="44977395" w14:textId="613E5F83" w:rsidR="00BB1B06" w:rsidRDefault="00BB1B06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年　　月　　日から　　　　年　　月　　日</w:t>
            </w:r>
          </w:p>
        </w:tc>
      </w:tr>
      <w:tr w:rsidR="00831FE1" w14:paraId="0F47BCC6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08E2C6A" w14:textId="118E95AC" w:rsidR="00831FE1" w:rsidRPr="00132BCC" w:rsidRDefault="00221AA0" w:rsidP="00831FE1">
            <w:pPr>
              <w:jc w:val="left"/>
              <w:rPr>
                <w:szCs w:val="22"/>
                <w:lang w:eastAsia="ja-JP"/>
              </w:rPr>
            </w:pPr>
            <w:r w:rsidRPr="00132BCC">
              <w:rPr>
                <w:rFonts w:hint="eastAsia"/>
                <w:szCs w:val="22"/>
                <w:lang w:eastAsia="ja-JP"/>
              </w:rPr>
              <w:t>ブース来場者数</w:t>
            </w:r>
            <w:r w:rsidR="002B2399">
              <w:rPr>
                <w:rFonts w:hint="eastAsia"/>
                <w:szCs w:val="22"/>
                <w:lang w:eastAsia="ja-JP"/>
              </w:rPr>
              <w:t>見込み</w:t>
            </w:r>
          </w:p>
        </w:tc>
        <w:tc>
          <w:tcPr>
            <w:tcW w:w="6237" w:type="dxa"/>
            <w:gridSpan w:val="2"/>
            <w:vAlign w:val="center"/>
          </w:tcPr>
          <w:p w14:paraId="094AA279" w14:textId="343F2D62" w:rsidR="00831FE1" w:rsidRDefault="002834CA" w:rsidP="00B76DF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約　　</w:t>
            </w:r>
            <w:r w:rsidR="00EE3C49">
              <w:rPr>
                <w:rFonts w:hint="eastAsia"/>
                <w:lang w:eastAsia="ja-JP"/>
              </w:rPr>
              <w:t xml:space="preserve">　　　</w:t>
            </w:r>
            <w:r w:rsidR="00A91FCB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人</w:t>
            </w:r>
          </w:p>
        </w:tc>
      </w:tr>
      <w:tr w:rsidR="00831FE1" w14:paraId="3B2F24DC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4E21AFFA" w14:textId="5EA2CCEF" w:rsidR="00831FE1" w:rsidRPr="00831FE1" w:rsidRDefault="00221AA0" w:rsidP="00831FE1">
            <w:pPr>
              <w:jc w:val="left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出展</w:t>
            </w:r>
            <w:r w:rsidR="002B2399">
              <w:rPr>
                <w:rFonts w:hint="eastAsia"/>
                <w:szCs w:val="20"/>
                <w:lang w:eastAsia="ja-JP"/>
              </w:rPr>
              <w:t>予定</w:t>
            </w:r>
            <w:r>
              <w:rPr>
                <w:rFonts w:hint="eastAsia"/>
                <w:szCs w:val="20"/>
                <w:lang w:eastAsia="ja-JP"/>
              </w:rPr>
              <w:t>内容・品目</w:t>
            </w:r>
          </w:p>
        </w:tc>
        <w:tc>
          <w:tcPr>
            <w:tcW w:w="6237" w:type="dxa"/>
            <w:gridSpan w:val="2"/>
            <w:vAlign w:val="center"/>
          </w:tcPr>
          <w:p w14:paraId="7D68DE90" w14:textId="76BCC55E" w:rsidR="00831FE1" w:rsidRPr="002A4BEC" w:rsidRDefault="00831FE1" w:rsidP="007A7C7B">
            <w:pPr>
              <w:jc w:val="left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132BCC" w14:paraId="5337527D" w14:textId="77777777" w:rsidTr="002834CA">
        <w:trPr>
          <w:trHeight w:val="1422"/>
        </w:trPr>
        <w:tc>
          <w:tcPr>
            <w:tcW w:w="2835" w:type="dxa"/>
            <w:vAlign w:val="center"/>
          </w:tcPr>
          <w:p w14:paraId="473EC041" w14:textId="60C54535" w:rsidR="00132BCC" w:rsidRDefault="00132BCC" w:rsidP="00831FE1">
            <w:pPr>
              <w:jc w:val="left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出展の効果見込み</w:t>
            </w:r>
          </w:p>
        </w:tc>
        <w:tc>
          <w:tcPr>
            <w:tcW w:w="6237" w:type="dxa"/>
            <w:gridSpan w:val="2"/>
            <w:vAlign w:val="center"/>
          </w:tcPr>
          <w:p w14:paraId="4D6267DC" w14:textId="42EC8CE7" w:rsidR="00132BCC" w:rsidRPr="002A4BEC" w:rsidRDefault="00132BCC" w:rsidP="005D63F0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831FE1" w14:paraId="7202C95B" w14:textId="77777777" w:rsidTr="00831FE1">
        <w:trPr>
          <w:trHeight w:val="454"/>
        </w:trPr>
        <w:tc>
          <w:tcPr>
            <w:tcW w:w="2835" w:type="dxa"/>
            <w:vMerge w:val="restart"/>
            <w:vAlign w:val="center"/>
          </w:tcPr>
          <w:p w14:paraId="1AA5F127" w14:textId="77777777" w:rsidR="00831FE1" w:rsidRDefault="00831FE1" w:rsidP="00831FE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vAlign w:val="center"/>
          </w:tcPr>
          <w:p w14:paraId="6B2127DA" w14:textId="074B528F" w:rsidR="00831FE1" w:rsidRPr="00875BFF" w:rsidRDefault="00831FE1" w:rsidP="00831FE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831FE1" w14:paraId="58EB99CE" w14:textId="77777777" w:rsidTr="00831FE1">
        <w:trPr>
          <w:trHeight w:val="454"/>
        </w:trPr>
        <w:tc>
          <w:tcPr>
            <w:tcW w:w="2835" w:type="dxa"/>
            <w:vMerge/>
          </w:tcPr>
          <w:p w14:paraId="6FF3AF4D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29917ED" w14:textId="77777777" w:rsidR="00831FE1" w:rsidRPr="00875BFF" w:rsidRDefault="00831FE1" w:rsidP="00831FE1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vAlign w:val="center"/>
          </w:tcPr>
          <w:p w14:paraId="7637E225" w14:textId="2B7AA9A1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383514E" w14:textId="77777777" w:rsidTr="00831FE1">
        <w:trPr>
          <w:trHeight w:val="454"/>
        </w:trPr>
        <w:tc>
          <w:tcPr>
            <w:tcW w:w="2835" w:type="dxa"/>
            <w:vMerge/>
          </w:tcPr>
          <w:p w14:paraId="6178511F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FCCF192" w14:textId="77777777" w:rsidR="00831FE1" w:rsidRPr="00875BFF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vAlign w:val="center"/>
          </w:tcPr>
          <w:p w14:paraId="545C49AD" w14:textId="07E6472C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6F5E6BF3" w14:textId="77777777" w:rsidTr="00831FE1">
        <w:trPr>
          <w:trHeight w:val="454"/>
        </w:trPr>
        <w:tc>
          <w:tcPr>
            <w:tcW w:w="2835" w:type="dxa"/>
            <w:vMerge/>
          </w:tcPr>
          <w:p w14:paraId="0FD306E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2DBCEFF0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vAlign w:val="center"/>
          </w:tcPr>
          <w:p w14:paraId="444D951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682C4E2" w14:textId="77777777" w:rsidTr="00831FE1">
        <w:trPr>
          <w:trHeight w:val="454"/>
        </w:trPr>
        <w:tc>
          <w:tcPr>
            <w:tcW w:w="2835" w:type="dxa"/>
            <w:vMerge/>
          </w:tcPr>
          <w:p w14:paraId="14603122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9498F89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vAlign w:val="center"/>
          </w:tcPr>
          <w:p w14:paraId="26145EBA" w14:textId="77777777" w:rsidR="00831FE1" w:rsidRPr="00875BFF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584621CB" w14:textId="77777777" w:rsidTr="00831FE1">
        <w:trPr>
          <w:trHeight w:val="454"/>
        </w:trPr>
        <w:tc>
          <w:tcPr>
            <w:tcW w:w="2835" w:type="dxa"/>
            <w:vMerge/>
          </w:tcPr>
          <w:p w14:paraId="11C7FE9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07F0E05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vAlign w:val="center"/>
          </w:tcPr>
          <w:p w14:paraId="6549B8DF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831FE1" w14:paraId="14E51908" w14:textId="77777777" w:rsidTr="00831FE1">
        <w:trPr>
          <w:trHeight w:val="454"/>
        </w:trPr>
        <w:tc>
          <w:tcPr>
            <w:tcW w:w="2835" w:type="dxa"/>
            <w:vMerge/>
          </w:tcPr>
          <w:p w14:paraId="158B6056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  <w:vAlign w:val="center"/>
          </w:tcPr>
          <w:p w14:paraId="1EFB72D3" w14:textId="77777777" w:rsidR="00831FE1" w:rsidRDefault="00831FE1" w:rsidP="00831FE1">
            <w:pPr>
              <w:wordWrap w:val="0"/>
              <w:rPr>
                <w:lang w:eastAsia="ja-JP"/>
              </w:rPr>
            </w:pPr>
          </w:p>
        </w:tc>
        <w:tc>
          <w:tcPr>
            <w:tcW w:w="4677" w:type="dxa"/>
            <w:vAlign w:val="center"/>
          </w:tcPr>
          <w:p w14:paraId="2F70C93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3FE02A7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04F2AB9C" w14:textId="77777777" w:rsidR="00E9161F" w:rsidRDefault="00E9161F" w:rsidP="00E9161F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Pr="00F06FDB">
        <w:rPr>
          <w:rFonts w:hint="eastAsia"/>
          <w:lang w:eastAsia="ja-JP"/>
        </w:rPr>
        <w:t>令和５年総務省告示第</w:t>
      </w:r>
      <w:r w:rsidRPr="00F06FDB">
        <w:rPr>
          <w:lang w:eastAsia="ja-JP"/>
        </w:rPr>
        <w:t>256号</w:t>
      </w:r>
      <w:r>
        <w:rPr>
          <w:rFonts w:hint="eastAsia"/>
          <w:lang w:eastAsia="ja-JP"/>
        </w:rPr>
        <w:t>）に定める中分類を記載すること。</w:t>
      </w:r>
    </w:p>
    <w:p w14:paraId="6BA26636" w14:textId="38754BDB" w:rsidR="00FB1F7C" w:rsidRPr="007E21D2" w:rsidRDefault="00E9161F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</w:t>
      </w:r>
      <w:r w:rsidR="00FB1F7C">
        <w:rPr>
          <w:rFonts w:hint="eastAsia"/>
          <w:lang w:eastAsia="ja-JP"/>
        </w:rPr>
        <w:t xml:space="preserve">　常用雇用者の数の欄は、</w:t>
      </w:r>
      <w:r w:rsidR="00FB1F7C" w:rsidRPr="00FB1F7C">
        <w:rPr>
          <w:rFonts w:hint="eastAsia"/>
          <w:lang w:eastAsia="ja-JP"/>
        </w:rPr>
        <w:t>雇用保険法（昭和</w:t>
      </w:r>
      <w:r w:rsidR="00FB1F7C" w:rsidRPr="00FB1F7C">
        <w:rPr>
          <w:lang w:eastAsia="ja-JP"/>
        </w:rPr>
        <w:t>49年法律第116号）の被保険者になっている者</w:t>
      </w:r>
      <w:r w:rsidR="00FB1F7C">
        <w:rPr>
          <w:rFonts w:hint="eastAsia"/>
          <w:lang w:eastAsia="ja-JP"/>
        </w:rPr>
        <w:t>の数を記載すること。ただし、</w:t>
      </w:r>
      <w:r w:rsidR="00FB1F7C"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5038182F" w14:textId="41858059" w:rsidR="003A69A5" w:rsidRPr="007C3F54" w:rsidRDefault="00E9161F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7C3F54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3D2B5E">
      <w:pgSz w:w="11906" w:h="16838" w:code="9"/>
      <w:pgMar w:top="1134" w:right="1418" w:bottom="851" w:left="1418" w:header="720" w:footer="720" w:gutter="0"/>
      <w:cols w:space="720"/>
      <w:docGrid w:type="linesAndChars" w:linePitch="315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6D0" w14:textId="77777777" w:rsidR="0036300C" w:rsidRDefault="0036300C" w:rsidP="004A583E">
      <w:r>
        <w:separator/>
      </w:r>
    </w:p>
  </w:endnote>
  <w:endnote w:type="continuationSeparator" w:id="0">
    <w:p w14:paraId="6B26E5C8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294" w14:textId="77777777" w:rsidR="0036300C" w:rsidRDefault="0036300C" w:rsidP="004A583E">
      <w:r>
        <w:separator/>
      </w:r>
    </w:p>
  </w:footnote>
  <w:footnote w:type="continuationSeparator" w:id="0">
    <w:p w14:paraId="5EED6DB0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3209969">
    <w:abstractNumId w:val="0"/>
  </w:num>
  <w:num w:numId="2" w16cid:durableId="300037808">
    <w:abstractNumId w:val="1"/>
  </w:num>
  <w:num w:numId="3" w16cid:durableId="558171233">
    <w:abstractNumId w:val="7"/>
  </w:num>
  <w:num w:numId="4" w16cid:durableId="1384210548">
    <w:abstractNumId w:val="6"/>
  </w:num>
  <w:num w:numId="5" w16cid:durableId="1932657743">
    <w:abstractNumId w:val="2"/>
  </w:num>
  <w:num w:numId="6" w16cid:durableId="479882513">
    <w:abstractNumId w:val="4"/>
  </w:num>
  <w:num w:numId="7" w16cid:durableId="1260063232">
    <w:abstractNumId w:val="9"/>
  </w:num>
  <w:num w:numId="8" w16cid:durableId="448202647">
    <w:abstractNumId w:val="8"/>
  </w:num>
  <w:num w:numId="9" w16cid:durableId="1586186329">
    <w:abstractNumId w:val="3"/>
  </w:num>
  <w:num w:numId="10" w16cid:durableId="111024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15"/>
  <w:displayHorizontalDrawingGridEvery w:val="0"/>
  <w:displayVertic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32BCC"/>
    <w:rsid w:val="001335A0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93EA6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AA0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129C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34CA"/>
    <w:rsid w:val="00284B09"/>
    <w:rsid w:val="00292477"/>
    <w:rsid w:val="0029253A"/>
    <w:rsid w:val="00295CB2"/>
    <w:rsid w:val="002A4BEC"/>
    <w:rsid w:val="002B12E7"/>
    <w:rsid w:val="002B2399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D2B5E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3F49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6625"/>
    <w:rsid w:val="00557DF9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63F0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77976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1B6A"/>
    <w:rsid w:val="006A34BD"/>
    <w:rsid w:val="006A3EDA"/>
    <w:rsid w:val="006A52ED"/>
    <w:rsid w:val="006B3EC5"/>
    <w:rsid w:val="006B533A"/>
    <w:rsid w:val="006C02DC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172D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A7C7B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3DB"/>
    <w:rsid w:val="007F1EA4"/>
    <w:rsid w:val="007F286F"/>
    <w:rsid w:val="007F549C"/>
    <w:rsid w:val="008013EC"/>
    <w:rsid w:val="0080764F"/>
    <w:rsid w:val="008136D5"/>
    <w:rsid w:val="00815FC5"/>
    <w:rsid w:val="008167E2"/>
    <w:rsid w:val="00816D84"/>
    <w:rsid w:val="0082232F"/>
    <w:rsid w:val="00824F61"/>
    <w:rsid w:val="00827A3C"/>
    <w:rsid w:val="00831FE1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3B76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1E52"/>
    <w:rsid w:val="00A91FCB"/>
    <w:rsid w:val="00AA392B"/>
    <w:rsid w:val="00AA72E9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76DF6"/>
    <w:rsid w:val="00B81E1F"/>
    <w:rsid w:val="00B82F19"/>
    <w:rsid w:val="00B87F47"/>
    <w:rsid w:val="00B97348"/>
    <w:rsid w:val="00BA2AAB"/>
    <w:rsid w:val="00BB1B06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17A19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5621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953C9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2533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11BF"/>
    <w:rsid w:val="00E139BB"/>
    <w:rsid w:val="00E167F6"/>
    <w:rsid w:val="00E20F8C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161F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E3C49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3D71"/>
    <w:rsid w:val="00FC72D2"/>
    <w:rsid w:val="00FD071B"/>
    <w:rsid w:val="00FE1CDC"/>
    <w:rsid w:val="00FE443B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489DBF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9929-5565-460F-AA10-7CE9005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大西絵里奈</cp:lastModifiedBy>
  <cp:revision>22</cp:revision>
  <cp:lastPrinted>2025-03-18T23:49:00Z</cp:lastPrinted>
  <dcterms:created xsi:type="dcterms:W3CDTF">2024-05-07T01:24:00Z</dcterms:created>
  <dcterms:modified xsi:type="dcterms:W3CDTF">2025-04-15T06:17:00Z</dcterms:modified>
</cp:coreProperties>
</file>